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C" w:rsidRDefault="003D76A5" w:rsidP="00CD337C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Cambria" w:eastAsia="Times New Roman" w:hAnsi="Cambria" w:cs="Tahoma"/>
          <w:b/>
          <w:bCs/>
          <w:caps/>
          <w:color w:val="C31545"/>
          <w:kern w:val="36"/>
          <w:sz w:val="30"/>
          <w:szCs w:val="30"/>
        </w:rPr>
      </w:pPr>
      <w:r>
        <w:rPr>
          <w:rFonts w:ascii="Cambria" w:eastAsia="Times New Roman" w:hAnsi="Cambria" w:cs="Tahoma"/>
          <w:b/>
          <w:bCs/>
          <w:caps/>
          <w:color w:val="C31545"/>
          <w:kern w:val="36"/>
          <w:sz w:val="30"/>
          <w:szCs w:val="30"/>
        </w:rPr>
        <w:t xml:space="preserve">Майер Г.Н. </w:t>
      </w:r>
    </w:p>
    <w:p w:rsidR="00E21277" w:rsidRDefault="00CD337C" w:rsidP="00E21277">
      <w:pPr>
        <w:pStyle w:val="a7"/>
      </w:pPr>
      <w:r w:rsidRPr="003D6C17">
        <w:rPr>
          <w:rFonts w:ascii="Times New Roman" w:hAnsi="Times New Roman" w:cs="Times New Roman"/>
          <w:sz w:val="24"/>
          <w:szCs w:val="24"/>
        </w:rPr>
        <w:t>Добрый день. Сегодня мы  с вами научимся ПЛЕСТИ БОЖЬЮ КОРОВКУ ИЗ БИСЕРА.</w:t>
      </w:r>
      <w:r w:rsidR="007D7EC0" w:rsidRPr="003D6C17">
        <w:rPr>
          <w:rFonts w:ascii="Times New Roman" w:hAnsi="Times New Roman" w:cs="Times New Roman"/>
          <w:sz w:val="24"/>
          <w:szCs w:val="24"/>
        </w:rPr>
        <w:t xml:space="preserve"> Можно посмотреть </w:t>
      </w:r>
      <w:r w:rsidRPr="003D6C17">
        <w:rPr>
          <w:rFonts w:ascii="Times New Roman" w:hAnsi="Times New Roman" w:cs="Times New Roman"/>
          <w:sz w:val="24"/>
          <w:szCs w:val="24"/>
        </w:rPr>
        <w:t xml:space="preserve"> </w:t>
      </w:r>
      <w:r w:rsidR="007D7EC0" w:rsidRPr="003D6C17">
        <w:rPr>
          <w:rFonts w:ascii="Times New Roman" w:hAnsi="Times New Roman" w:cs="Times New Roman"/>
          <w:sz w:val="24"/>
          <w:szCs w:val="24"/>
        </w:rPr>
        <w:t xml:space="preserve">эти </w:t>
      </w:r>
      <w:r w:rsidRPr="003D6C17">
        <w:rPr>
          <w:rFonts w:ascii="Times New Roman" w:hAnsi="Times New Roman" w:cs="Times New Roman"/>
          <w:sz w:val="24"/>
          <w:szCs w:val="24"/>
        </w:rPr>
        <w:t>ссылки</w:t>
      </w:r>
      <w:proofErr w:type="gramStart"/>
      <w:r w:rsidRPr="00CD337C">
        <w:t xml:space="preserve"> </w:t>
      </w:r>
      <w:r w:rsidR="00E21277">
        <w:t>:</w:t>
      </w:r>
      <w:proofErr w:type="gramEnd"/>
      <w:r>
        <w:t xml:space="preserve"> </w:t>
      </w:r>
    </w:p>
    <w:p w:rsidR="00CD337C" w:rsidRDefault="00E21277" w:rsidP="00E21277">
      <w:pPr>
        <w:pStyle w:val="a7"/>
        <w:rPr>
          <w:sz w:val="28"/>
          <w:szCs w:val="28"/>
        </w:rPr>
      </w:pPr>
      <w:r>
        <w:t xml:space="preserve">                                                </w:t>
      </w:r>
      <w:hyperlink r:id="rId5" w:history="1">
        <w:r w:rsidR="00CD337C" w:rsidRPr="00102DEF">
          <w:rPr>
            <w:rStyle w:val="a4"/>
            <w:sz w:val="28"/>
            <w:szCs w:val="28"/>
          </w:rPr>
          <w:t>https://youtu.be/qU3dXUVe0uQ</w:t>
        </w:r>
      </w:hyperlink>
      <w:r w:rsidR="00CD337C">
        <w:rPr>
          <w:sz w:val="28"/>
          <w:szCs w:val="28"/>
        </w:rPr>
        <w:t xml:space="preserve"> </w:t>
      </w:r>
    </w:p>
    <w:p w:rsidR="00CD337C" w:rsidRDefault="00CD337C" w:rsidP="00E2127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hyperlink r:id="rId6" w:history="1">
        <w:r w:rsidRPr="00102DEF">
          <w:rPr>
            <w:rStyle w:val="a4"/>
            <w:sz w:val="28"/>
            <w:szCs w:val="28"/>
          </w:rPr>
          <w:t>https://youtu.be/umtXiWnUeVo</w:t>
        </w:r>
      </w:hyperlink>
      <w:r>
        <w:rPr>
          <w:sz w:val="28"/>
          <w:szCs w:val="28"/>
        </w:rPr>
        <w:t xml:space="preserve"> </w:t>
      </w:r>
    </w:p>
    <w:p w:rsidR="00CD337C" w:rsidRDefault="00CD337C" w:rsidP="00E2127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hyperlink r:id="rId7" w:history="1">
        <w:r w:rsidRPr="00102DEF">
          <w:rPr>
            <w:rStyle w:val="a4"/>
            <w:sz w:val="28"/>
            <w:szCs w:val="28"/>
          </w:rPr>
          <w:t>https://youtu.be/BNoq03QnuoA</w:t>
        </w:r>
      </w:hyperlink>
      <w:r>
        <w:rPr>
          <w:sz w:val="28"/>
          <w:szCs w:val="28"/>
        </w:rPr>
        <w:t xml:space="preserve"> </w:t>
      </w:r>
    </w:p>
    <w:p w:rsidR="005B7344" w:rsidRPr="00270B40" w:rsidRDefault="00363871" w:rsidP="003D6C1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270B40">
        <w:rPr>
          <w:rFonts w:ascii="Times New Roman" w:hAnsi="Times New Roman" w:cs="Times New Roman"/>
          <w:b/>
          <w:i/>
          <w:sz w:val="24"/>
          <w:szCs w:val="24"/>
        </w:rPr>
        <w:t xml:space="preserve">И ещё </w:t>
      </w:r>
      <w:r w:rsidR="00CD337C" w:rsidRPr="00270B40">
        <w:rPr>
          <w:rFonts w:ascii="Times New Roman" w:hAnsi="Times New Roman" w:cs="Times New Roman"/>
          <w:b/>
          <w:i/>
          <w:sz w:val="24"/>
          <w:szCs w:val="24"/>
        </w:rPr>
        <w:t xml:space="preserve">я вам </w:t>
      </w:r>
      <w:r w:rsidR="007D7EC0" w:rsidRPr="00270B40">
        <w:rPr>
          <w:rFonts w:ascii="Times New Roman" w:hAnsi="Times New Roman" w:cs="Times New Roman"/>
          <w:b/>
          <w:i/>
          <w:sz w:val="24"/>
          <w:szCs w:val="24"/>
        </w:rPr>
        <w:t>предлагаю</w:t>
      </w:r>
      <w:r w:rsidR="00CD337C" w:rsidRPr="00270B40">
        <w:rPr>
          <w:rFonts w:ascii="Times New Roman" w:hAnsi="Times New Roman" w:cs="Times New Roman"/>
          <w:b/>
          <w:i/>
          <w:sz w:val="24"/>
          <w:szCs w:val="24"/>
        </w:rPr>
        <w:t xml:space="preserve"> описание словесное, для создания божьей коровки вам потребуются</w:t>
      </w:r>
      <w:r w:rsidR="005B7344" w:rsidRPr="00270B40">
        <w:rPr>
          <w:rFonts w:ascii="Times New Roman" w:hAnsi="Times New Roman" w:cs="Times New Roman"/>
          <w:b/>
          <w:i/>
        </w:rPr>
        <w:t>:</w:t>
      </w:r>
    </w:p>
    <w:p w:rsidR="005B7344" w:rsidRPr="003D6C17" w:rsidRDefault="005B7344" w:rsidP="003D6C17">
      <w:pPr>
        <w:pStyle w:val="a7"/>
        <w:rPr>
          <w:rFonts w:ascii="Times New Roman" w:hAnsi="Times New Roman" w:cs="Times New Roman"/>
        </w:rPr>
      </w:pPr>
      <w:r w:rsidRPr="003D6C17">
        <w:rPr>
          <w:rFonts w:ascii="Times New Roman" w:hAnsi="Times New Roman" w:cs="Times New Roman"/>
        </w:rPr>
        <w:t>15 г красного бисера № 8;</w:t>
      </w:r>
    </w:p>
    <w:p w:rsidR="005B7344" w:rsidRPr="003D6C17" w:rsidRDefault="005B7344" w:rsidP="003D6C17">
      <w:pPr>
        <w:pStyle w:val="a7"/>
        <w:rPr>
          <w:rFonts w:ascii="Times New Roman" w:hAnsi="Times New Roman" w:cs="Times New Roman"/>
        </w:rPr>
      </w:pPr>
      <w:r w:rsidRPr="003D6C17">
        <w:rPr>
          <w:rFonts w:ascii="Times New Roman" w:hAnsi="Times New Roman" w:cs="Times New Roman"/>
        </w:rPr>
        <w:t>5 г чёрного бисера №8;</w:t>
      </w:r>
    </w:p>
    <w:p w:rsidR="00A90313" w:rsidRPr="003D76A5" w:rsidRDefault="005B7344" w:rsidP="00A90313">
      <w:pPr>
        <w:pStyle w:val="a7"/>
        <w:rPr>
          <w:rFonts w:ascii="Times New Roman" w:hAnsi="Times New Roman" w:cs="Times New Roman"/>
        </w:rPr>
      </w:pPr>
      <w:r w:rsidRPr="003D6C17">
        <w:rPr>
          <w:rFonts w:ascii="Times New Roman" w:hAnsi="Times New Roman" w:cs="Times New Roman"/>
        </w:rPr>
        <w:t>проволока № 0,4 60-65 см.</w:t>
      </w:r>
    </w:p>
    <w:p w:rsidR="00CD337C" w:rsidRPr="003D6C17" w:rsidRDefault="00CD337C" w:rsidP="00363871">
      <w:pPr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>Плести божью коровку нужно в технике параллельного плетения. Давайте вспомним способ параллельного плетения</w:t>
      </w:r>
      <w:r w:rsidR="00363871" w:rsidRPr="003D6C17">
        <w:rPr>
          <w:rFonts w:ascii="Times New Roman" w:hAnsi="Times New Roman" w:cs="Times New Roman"/>
          <w:sz w:val="24"/>
          <w:szCs w:val="24"/>
        </w:rPr>
        <w:t>:</w:t>
      </w:r>
      <w:r w:rsidRPr="003D6C17">
        <w:rPr>
          <w:rFonts w:ascii="Times New Roman" w:hAnsi="Times New Roman" w:cs="Times New Roman"/>
          <w:sz w:val="24"/>
          <w:szCs w:val="24"/>
        </w:rPr>
        <w:t xml:space="preserve"> Берём проволоку, набираем на неё бисеринки 1-го и 2-го ряда, в общем счёте 3 бисерины.</w:t>
      </w:r>
    </w:p>
    <w:p w:rsidR="00363871" w:rsidRPr="003D6C17" w:rsidRDefault="00CD337C" w:rsidP="00363871">
      <w:pPr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542925"/>
            <wp:effectExtent l="19050" t="0" r="0" b="0"/>
            <wp:docPr id="1" name="Рисунок 1" descr="https://izbiserka.ru/wp-content/uploads/TexPletehie/ParalPletenie/prp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zbiserka.ru/wp-content/uploads/TexPletehie/ParalPletenie/prpl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71" w:rsidRPr="003D6C17" w:rsidRDefault="00363871" w:rsidP="00363871">
      <w:pPr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>Потом берём один конец проволоки и пропускаем его через 2 бисеринки, навстречу другому. Во время плетения, концы проволочек надо направлять друг на друга. После того как пропустили через бисеринки, берём проволочки с обеих сторон и затягиваем. Концы должны быть примерно одинаковой длины.</w:t>
      </w:r>
    </w:p>
    <w:p w:rsidR="00363871" w:rsidRPr="003D6C17" w:rsidRDefault="00363871" w:rsidP="00363871">
      <w:pPr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695325"/>
            <wp:effectExtent l="19050" t="0" r="0" b="0"/>
            <wp:docPr id="6" name="Рисунок 6" descr="https://izbiserka.ru/wp-content/uploads/TexPletehie/ParalPletenie/prp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zbiserka.ru/wp-content/uploads/TexPletehie/ParalPletenie/prpl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71" w:rsidRPr="003D6C17" w:rsidRDefault="00363871" w:rsidP="00363871">
      <w:pPr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 xml:space="preserve">После того как затянули, берём один конец проволоки и нанизываем на него 4 бисеринки. Так же пропускаем другой кончик проволочки, через эти 4 бисеринки и далее затягиваем. </w:t>
      </w:r>
      <w:r w:rsidRPr="003D6C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2650" cy="895350"/>
            <wp:effectExtent l="19050" t="0" r="0" b="0"/>
            <wp:docPr id="2" name="Рисунок 7" descr="параллельное плетение 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раллельное плетение техни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77" w:rsidRDefault="00363871" w:rsidP="00E21277">
      <w:pPr>
        <w:pStyle w:val="a7"/>
      </w:pPr>
      <w:r w:rsidRPr="003D6C17">
        <w:t>Продолжаем по аналогичной схеме столько рядов, сколько вам потребуется.  Когда будет выполнен последний ряд изделия, кончики проволоки крепко скручиваем, это делается для того чтобы изделия не рассыпалось.</w:t>
      </w:r>
      <w:r w:rsidR="00A90313" w:rsidRPr="003D6C17">
        <w:t xml:space="preserve"> </w:t>
      </w:r>
      <w:r w:rsidRPr="003D6C17">
        <w:t>Вспомнили параллельное плетение.</w:t>
      </w:r>
    </w:p>
    <w:p w:rsidR="00E21277" w:rsidRPr="00E21277" w:rsidRDefault="00E21277" w:rsidP="00E21277">
      <w:pPr>
        <w:pStyle w:val="a7"/>
        <w:rPr>
          <w:b/>
          <w:i/>
          <w:u w:val="single"/>
        </w:rPr>
      </w:pPr>
      <w:r w:rsidRPr="00E21277">
        <w:t xml:space="preserve"> </w:t>
      </w:r>
      <w:r w:rsidRPr="00E21277">
        <w:rPr>
          <w:b/>
          <w:i/>
          <w:u w:val="single"/>
        </w:rPr>
        <w:t>Практическая часть.</w:t>
      </w:r>
    </w:p>
    <w:p w:rsidR="005B7344" w:rsidRPr="003D6C17" w:rsidRDefault="005B7344" w:rsidP="00E21277">
      <w:pPr>
        <w:pStyle w:val="a7"/>
        <w:rPr>
          <w:color w:val="000000" w:themeColor="text1"/>
        </w:rPr>
      </w:pPr>
      <w:r w:rsidRPr="00E21277">
        <w:rPr>
          <w:b/>
          <w:bCs/>
          <w:i/>
          <w:color w:val="000000" w:themeColor="text1"/>
          <w:u w:val="single"/>
        </w:rPr>
        <w:t>Инструкция по изготовлению божьей коровки</w:t>
      </w:r>
      <w:r w:rsidR="007D7EC0" w:rsidRPr="003D6C17">
        <w:rPr>
          <w:bCs/>
          <w:color w:val="000000" w:themeColor="text1"/>
        </w:rPr>
        <w:t>.</w:t>
      </w:r>
    </w:p>
    <w:p w:rsidR="00363871" w:rsidRPr="003D6C17" w:rsidRDefault="005B7344" w:rsidP="005B7344">
      <w:pPr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>Набираем на один конец проволоки бисер в следующем порядке: 2 красные, 2 черные и 2 красные (фото №1). Затем другим концом проволоки проходим во встречном направлении эти бисеринки (фото №2).Тянем аккуратно два конца проволоки в противоположные стороны, чтобы эти 6 бисеринок оказались посередине проволоки как бы в замке (фото №3). Важно, чтобы концы проволоки имели одинаковую длину. Получился первый ряд. Второй ряд: набираем 3 красные, 2 черные и 3 красные бисеринки (фото №4).</w:t>
      </w:r>
    </w:p>
    <w:p w:rsidR="00363871" w:rsidRPr="003D6C17" w:rsidRDefault="005B7344" w:rsidP="00363871">
      <w:pPr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noProof/>
          <w:sz w:val="24"/>
          <w:szCs w:val="24"/>
        </w:rPr>
        <w:t>1</w:t>
      </w:r>
      <w:r w:rsidRPr="003D6C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9946" cy="971550"/>
            <wp:effectExtent l="19050" t="0" r="8854" b="0"/>
            <wp:docPr id="12" name="Рисунок 12" descr="https://fsd.compedu.ru/html/2019/08/21/i_5d5d0e072a40d/phpn1TWil_Kejs-did.-mat.-po-bozh.korovke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compedu.ru/html/2019/08/21/i_5d5d0e072a40d/phpn1TWil_Kejs-did.-mat.-po-bozh.korovke_4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99" cy="97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C17">
        <w:rPr>
          <w:rFonts w:ascii="Times New Roman" w:hAnsi="Times New Roman" w:cs="Times New Roman"/>
          <w:sz w:val="24"/>
          <w:szCs w:val="24"/>
        </w:rPr>
        <w:t xml:space="preserve"> </w:t>
      </w:r>
      <w:r w:rsidRPr="003D6C17">
        <w:rPr>
          <w:rFonts w:ascii="Times New Roman" w:hAnsi="Times New Roman" w:cs="Times New Roman"/>
          <w:noProof/>
          <w:sz w:val="24"/>
          <w:szCs w:val="24"/>
        </w:rPr>
        <w:t>2</w:t>
      </w:r>
      <w:r w:rsidRPr="003D6C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7015" cy="968748"/>
            <wp:effectExtent l="19050" t="0" r="6985" b="0"/>
            <wp:docPr id="15" name="Рисунок 15" descr="https://fsd.compedu.ru/html/2019/08/21/i_5d5d0e072a40d/phpn1TWil_Kejs-did.-mat.-po-bozh.korovke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compedu.ru/html/2019/08/21/i_5d5d0e072a40d/phpn1TWil_Kejs-did.-mat.-po-bozh.korovke_3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72" cy="96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871" w:rsidRPr="003D6C17" w:rsidRDefault="005B7344" w:rsidP="00363871">
      <w:pPr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3D6C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8326" cy="873817"/>
            <wp:effectExtent l="19050" t="0" r="8574" b="0"/>
            <wp:docPr id="18" name="Рисунок 18" descr="https://fsd.compedu.ru/html/2019/08/21/i_5d5d0e072a40d/phpn1TWil_Kejs-did.-mat.-po-bozh.korovke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compedu.ru/html/2019/08/21/i_5d5d0e072a40d/phpn1TWil_Kejs-did.-mat.-po-bozh.korovke_4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80" cy="87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C17">
        <w:rPr>
          <w:rFonts w:ascii="Times New Roman" w:hAnsi="Times New Roman" w:cs="Times New Roman"/>
          <w:sz w:val="24"/>
          <w:szCs w:val="24"/>
        </w:rPr>
        <w:t xml:space="preserve"> </w:t>
      </w:r>
      <w:r w:rsidRPr="003D6C17">
        <w:rPr>
          <w:rFonts w:ascii="Times New Roman" w:hAnsi="Times New Roman" w:cs="Times New Roman"/>
          <w:noProof/>
          <w:sz w:val="24"/>
          <w:szCs w:val="24"/>
        </w:rPr>
        <w:t>4</w:t>
      </w:r>
      <w:r w:rsidRPr="003D6C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898191"/>
            <wp:effectExtent l="19050" t="0" r="9525" b="0"/>
            <wp:docPr id="21" name="Рисунок 21" descr="https://fsd.compedu.ru/html/2019/08/21/i_5d5d0e072a40d/phpn1TWil_Kejs-did.-mat.-po-bozh.korovke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compedu.ru/html/2019/08/21/i_5d5d0e072a40d/phpn1TWil_Kejs-did.-mat.-po-bozh.korovke_5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819" cy="90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44" w:rsidRPr="003D6C17" w:rsidRDefault="005B7344" w:rsidP="007D7EC0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>Тянем за оба конца, получаем второй ряд (фото №5). Аналогичным образом делаем третий ряд: набираем 5 красных, 2 черных и 5 красных бисеринок (фото №6).</w:t>
      </w:r>
    </w:p>
    <w:p w:rsidR="005B7344" w:rsidRPr="003D6C17" w:rsidRDefault="00A90313" w:rsidP="00363871">
      <w:pPr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>5</w:t>
      </w:r>
      <w:r w:rsidR="005B7344" w:rsidRPr="003D6C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931520"/>
            <wp:effectExtent l="19050" t="0" r="0" b="0"/>
            <wp:docPr id="24" name="Рисунок 24" descr="https://fsd.compedu.ru/html/2019/08/21/i_5d5d0e072a40d/phpn1TWil_Kejs-did.-mat.-po-bozh.korovke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compedu.ru/html/2019/08/21/i_5d5d0e072a40d/phpn1TWil_Kejs-did.-mat.-po-bozh.korovke_6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53" cy="9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C17">
        <w:rPr>
          <w:rFonts w:ascii="Times New Roman" w:hAnsi="Times New Roman" w:cs="Times New Roman"/>
          <w:sz w:val="24"/>
          <w:szCs w:val="24"/>
        </w:rPr>
        <w:t xml:space="preserve"> 6</w:t>
      </w:r>
      <w:r w:rsidRPr="003D6C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450" cy="962360"/>
            <wp:effectExtent l="19050" t="0" r="0" b="0"/>
            <wp:docPr id="27" name="Рисунок 27" descr="https://fsd.compedu.ru/html/2019/08/21/i_5d5d0e072a40d/phpn1TWil_Kejs-did.-mat.-po-bozh.korovke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compedu.ru/html/2019/08/21/i_5d5d0e072a40d/phpn1TWil_Kejs-did.-mat.-po-bozh.korovke_7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96" cy="96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13" w:rsidRPr="003D6C17" w:rsidRDefault="00A90313" w:rsidP="007D7EC0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 xml:space="preserve">В четвертом ряду добавляем 2 черные бисеринки, расположенные симметрично относительно центра спинки: 3 красные, 1 </w:t>
      </w:r>
      <w:proofErr w:type="gramStart"/>
      <w:r w:rsidRPr="003D6C17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Pr="003D6C17">
        <w:rPr>
          <w:rFonts w:ascii="Times New Roman" w:hAnsi="Times New Roman" w:cs="Times New Roman"/>
          <w:sz w:val="24"/>
          <w:szCs w:val="24"/>
        </w:rPr>
        <w:t>, 3 красные,</w:t>
      </w:r>
    </w:p>
    <w:p w:rsidR="00A90313" w:rsidRPr="003D6C17" w:rsidRDefault="00A90313" w:rsidP="007D7EC0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 xml:space="preserve">2 черные, 3 красные, 1 </w:t>
      </w:r>
      <w:proofErr w:type="gramStart"/>
      <w:r w:rsidRPr="003D6C17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Pr="003D6C17">
        <w:rPr>
          <w:rFonts w:ascii="Times New Roman" w:hAnsi="Times New Roman" w:cs="Times New Roman"/>
          <w:sz w:val="24"/>
          <w:szCs w:val="24"/>
        </w:rPr>
        <w:t>, 3 красные (фото №7 и №8).</w:t>
      </w:r>
    </w:p>
    <w:p w:rsidR="00363871" w:rsidRPr="003D6C17" w:rsidRDefault="007D7EC0" w:rsidP="00363871">
      <w:pPr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>7</w:t>
      </w:r>
      <w:r w:rsidR="00A90313" w:rsidRPr="003D6C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977089"/>
            <wp:effectExtent l="19050" t="0" r="9525" b="0"/>
            <wp:docPr id="30" name="Рисунок 30" descr="https://fsd.compedu.ru/html/2019/08/21/i_5d5d0e072a40d/phpn1TWil_Kejs-did.-mat.-po-bozh.korovke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compedu.ru/html/2019/08/21/i_5d5d0e072a40d/phpn1TWil_Kejs-did.-mat.-po-bozh.korovke_8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7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313" w:rsidRPr="003D6C17">
        <w:rPr>
          <w:rFonts w:ascii="Times New Roman" w:hAnsi="Times New Roman" w:cs="Times New Roman"/>
          <w:sz w:val="24"/>
          <w:szCs w:val="24"/>
        </w:rPr>
        <w:t xml:space="preserve"> </w:t>
      </w:r>
      <w:r w:rsidRPr="003D6C17">
        <w:rPr>
          <w:rFonts w:ascii="Times New Roman" w:hAnsi="Times New Roman" w:cs="Times New Roman"/>
          <w:sz w:val="24"/>
          <w:szCs w:val="24"/>
        </w:rPr>
        <w:t>8</w:t>
      </w:r>
      <w:r w:rsidR="00A90313" w:rsidRPr="003D6C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225" cy="969984"/>
            <wp:effectExtent l="19050" t="0" r="0" b="0"/>
            <wp:docPr id="33" name="Рисунок 33" descr="https://fsd.compedu.ru/html/2019/08/21/i_5d5d0e072a40d/phpn1TWil_Kejs-did.-mat.-po-bozh.korovke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compedu.ru/html/2019/08/21/i_5d5d0e072a40d/phpn1TWil_Kejs-did.-mat.-po-bozh.korovke_9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93" cy="97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6A5" w:rsidRDefault="00A90313" w:rsidP="00363871">
      <w:pPr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>Тянем за концы и формируем 4-й ряд (фото №9 и №10). Придаем выпуклую форму. Следующие ряды выполняем по схеме:</w:t>
      </w:r>
      <w:r w:rsidR="007D7EC0" w:rsidRPr="003D6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C0" w:rsidRPr="003D6C17" w:rsidRDefault="007D7EC0" w:rsidP="00363871">
      <w:pPr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>9</w:t>
      </w:r>
      <w:r w:rsidRPr="003D6C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8325" cy="1104900"/>
            <wp:effectExtent l="19050" t="0" r="9525" b="0"/>
            <wp:docPr id="3" name="Рисунок 39" descr="https://fsd.compedu.ru/html/2019/08/21/i_5d5d0e072a40d/phpn1TWil_Kejs-did.-mat.-po-bozh.korovke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compedu.ru/html/2019/08/21/i_5d5d0e072a40d/phpn1TWil_Kejs-did.-mat.-po-bozh.korovke_10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74" cy="110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C17">
        <w:rPr>
          <w:rFonts w:ascii="Times New Roman" w:hAnsi="Times New Roman" w:cs="Times New Roman"/>
          <w:sz w:val="24"/>
          <w:szCs w:val="24"/>
        </w:rPr>
        <w:t xml:space="preserve"> 10</w:t>
      </w:r>
      <w:r w:rsidRPr="003D6C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7350" cy="1149196"/>
            <wp:effectExtent l="19050" t="0" r="0" b="0"/>
            <wp:docPr id="42" name="Рисунок 42" descr="https://fsd.compedu.ru/html/2019/08/21/i_5d5d0e072a40d/phpn1TWil_Kejs-did.-mat.-po-bozh.korovke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compedu.ru/html/2019/08/21/i_5d5d0e072a40d/phpn1TWil_Kejs-did.-mat.-po-bozh.korovke_11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37" cy="114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C0" w:rsidRPr="003D6C17" w:rsidRDefault="007D7EC0" w:rsidP="007D7EC0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>5-й ряд: 8 красных, 2 черных, 8 красных бисеринок (фото №11),</w:t>
      </w:r>
    </w:p>
    <w:p w:rsidR="007D7EC0" w:rsidRPr="003D6C17" w:rsidRDefault="007D7EC0" w:rsidP="003D6C17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 xml:space="preserve">6-й ряд: 6 красных. 1 </w:t>
      </w:r>
      <w:proofErr w:type="gramStart"/>
      <w:r w:rsidRPr="003D6C17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Pr="003D6C17">
        <w:rPr>
          <w:rFonts w:ascii="Times New Roman" w:hAnsi="Times New Roman" w:cs="Times New Roman"/>
          <w:sz w:val="24"/>
          <w:szCs w:val="24"/>
        </w:rPr>
        <w:t>, 1 красная, 2 черных, 1 красная, 1 черная, 6 красных (фото №12),</w:t>
      </w:r>
    </w:p>
    <w:p w:rsidR="007D7EC0" w:rsidRPr="003D6C17" w:rsidRDefault="007D7EC0" w:rsidP="007D7EC0">
      <w:pPr>
        <w:pStyle w:val="a3"/>
        <w:shd w:val="clear" w:color="auto" w:fill="FFFFFF"/>
        <w:spacing w:before="0" w:beforeAutospacing="0" w:after="0" w:afterAutospacing="0"/>
        <w:rPr>
          <w:color w:val="4A4A4A"/>
        </w:rPr>
      </w:pPr>
      <w:r w:rsidRPr="003D6C17">
        <w:rPr>
          <w:color w:val="4A4A4A"/>
        </w:rPr>
        <w:t>11</w:t>
      </w:r>
      <w:r w:rsidRPr="003D6C17">
        <w:rPr>
          <w:noProof/>
          <w:color w:val="4A4A4A"/>
        </w:rPr>
        <w:drawing>
          <wp:inline distT="0" distB="0" distL="0" distR="0">
            <wp:extent cx="1761422" cy="1114425"/>
            <wp:effectExtent l="19050" t="0" r="0" b="0"/>
            <wp:docPr id="45" name="Рисунок 45" descr="https://fsd.compedu.ru/html/2019/08/21/i_5d5d0e072a40d/phpn1TWil_Kejs-did.-mat.-po-bozh.korovke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sd.compedu.ru/html/2019/08/21/i_5d5d0e072a40d/phpn1TWil_Kejs-did.-mat.-po-bozh.korovke_12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1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C17">
        <w:rPr>
          <w:color w:val="4A4A4A"/>
        </w:rPr>
        <w:t> 12</w:t>
      </w:r>
      <w:r w:rsidRPr="003D6C17">
        <w:rPr>
          <w:noProof/>
          <w:color w:val="4A4A4A"/>
        </w:rPr>
        <w:drawing>
          <wp:inline distT="0" distB="0" distL="0" distR="0">
            <wp:extent cx="1838325" cy="1076325"/>
            <wp:effectExtent l="19050" t="0" r="9525" b="0"/>
            <wp:docPr id="46" name="Рисунок 46" descr="https://fsd.compedu.ru/html/2019/08/21/i_5d5d0e072a40d/phpn1TWil_Kejs-did.-mat.-po-bozh.korovke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d.compedu.ru/html/2019/08/21/i_5d5d0e072a40d/phpn1TWil_Kejs-did.-mat.-po-bozh.korovke_13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45" cy="107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C17">
        <w:rPr>
          <w:color w:val="4A4A4A"/>
        </w:rPr>
        <w:t> </w:t>
      </w:r>
    </w:p>
    <w:p w:rsidR="007D7EC0" w:rsidRPr="003D6C17" w:rsidRDefault="007D7EC0" w:rsidP="003D6C17">
      <w:pPr>
        <w:pStyle w:val="a3"/>
        <w:shd w:val="clear" w:color="auto" w:fill="FFFFFF"/>
        <w:spacing w:before="0" w:beforeAutospacing="0" w:after="0" w:afterAutospacing="0"/>
        <w:rPr>
          <w:color w:val="4A4A4A"/>
        </w:rPr>
      </w:pPr>
    </w:p>
    <w:p w:rsidR="003D6C17" w:rsidRPr="003D6C17" w:rsidRDefault="003D6C17" w:rsidP="003D6C17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>7-й ряд: 8 красных, 2 черных, 8 красных бисеринок,</w:t>
      </w:r>
    </w:p>
    <w:p w:rsidR="003D6C17" w:rsidRPr="003D6C17" w:rsidRDefault="003D6C17" w:rsidP="003D6C17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 xml:space="preserve">8-й ряд: 3 красные, 1 </w:t>
      </w:r>
      <w:proofErr w:type="gramStart"/>
      <w:r w:rsidRPr="003D6C17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Pr="003D6C17">
        <w:rPr>
          <w:rFonts w:ascii="Times New Roman" w:hAnsi="Times New Roman" w:cs="Times New Roman"/>
          <w:sz w:val="24"/>
          <w:szCs w:val="24"/>
        </w:rPr>
        <w:t>, 3 красные,</w:t>
      </w:r>
    </w:p>
    <w:p w:rsidR="003D6C17" w:rsidRPr="003D6C17" w:rsidRDefault="003D6C17" w:rsidP="003D6C17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 xml:space="preserve">2 черные, 3 красные, 1 </w:t>
      </w:r>
      <w:proofErr w:type="gramStart"/>
      <w:r w:rsidRPr="003D6C17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Pr="003D6C17">
        <w:rPr>
          <w:rFonts w:ascii="Times New Roman" w:hAnsi="Times New Roman" w:cs="Times New Roman"/>
          <w:sz w:val="24"/>
          <w:szCs w:val="24"/>
        </w:rPr>
        <w:t>, 3 красные (фото №13),</w:t>
      </w:r>
    </w:p>
    <w:p w:rsidR="003D6C17" w:rsidRPr="003D6C17" w:rsidRDefault="003D6C17" w:rsidP="003D6C17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>9-й ряд: 5 красных, 2 черных, 5 красных,</w:t>
      </w:r>
    </w:p>
    <w:p w:rsidR="003D6C17" w:rsidRPr="003D6C17" w:rsidRDefault="003D6C17" w:rsidP="003D6C17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>10-й ряд: 3 красных, 2 черных, 3 красных,</w:t>
      </w:r>
    </w:p>
    <w:p w:rsidR="003D6C17" w:rsidRDefault="003D6C17" w:rsidP="003D6C17">
      <w:pPr>
        <w:pStyle w:val="a3"/>
        <w:shd w:val="clear" w:color="auto" w:fill="FFFFFF"/>
        <w:spacing w:before="0" w:beforeAutospacing="0" w:after="0" w:afterAutospacing="0"/>
        <w:rPr>
          <w:color w:val="4A4A4A"/>
        </w:rPr>
      </w:pPr>
      <w:r w:rsidRPr="003D6C17">
        <w:rPr>
          <w:color w:val="4A4A4A"/>
        </w:rPr>
        <w:t>13</w:t>
      </w:r>
      <w:r w:rsidRPr="003D6C17">
        <w:rPr>
          <w:noProof/>
          <w:color w:val="4A4A4A"/>
        </w:rPr>
        <w:drawing>
          <wp:inline distT="0" distB="0" distL="0" distR="0">
            <wp:extent cx="1747540" cy="1113970"/>
            <wp:effectExtent l="19050" t="0" r="5060" b="0"/>
            <wp:docPr id="73" name="Рисунок 73" descr="https://fsd.compedu.ru/html/2019/08/21/i_5d5d0e072a40d/phpn1TWil_Kejs-did.-mat.-po-bozh.korovke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fsd.compedu.ru/html/2019/08/21/i_5d5d0e072a40d/phpn1TWil_Kejs-did.-mat.-po-bozh.korovke_14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40" cy="11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C17">
        <w:rPr>
          <w:color w:val="4A4A4A"/>
        </w:rPr>
        <w:t>14 </w:t>
      </w:r>
      <w:r w:rsidRPr="003D6C17">
        <w:rPr>
          <w:noProof/>
          <w:color w:val="4A4A4A"/>
        </w:rPr>
        <w:drawing>
          <wp:inline distT="0" distB="0" distL="0" distR="0">
            <wp:extent cx="1933575" cy="1104900"/>
            <wp:effectExtent l="19050" t="0" r="9525" b="0"/>
            <wp:docPr id="74" name="Рисунок 74" descr="https://fsd.compedu.ru/html/2019/08/21/i_5d5d0e072a40d/phpn1TWil_Kejs-did.-mat.-po-bozh.korovke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fsd.compedu.ru/html/2019/08/21/i_5d5d0e072a40d/phpn1TWil_Kejs-did.-mat.-po-bozh.korovke_15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6A5" w:rsidRPr="003D6C17" w:rsidRDefault="003D76A5" w:rsidP="003D6C17">
      <w:pPr>
        <w:pStyle w:val="a3"/>
        <w:shd w:val="clear" w:color="auto" w:fill="FFFFFF"/>
        <w:spacing w:before="0" w:beforeAutospacing="0" w:after="0" w:afterAutospacing="0"/>
        <w:rPr>
          <w:color w:val="4A4A4A"/>
        </w:rPr>
      </w:pPr>
    </w:p>
    <w:p w:rsidR="003D6C17" w:rsidRPr="003D6C17" w:rsidRDefault="003D6C17" w:rsidP="003D6C17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lastRenderedPageBreak/>
        <w:t>Теперь сделаем головку коровки из черного бисера.</w:t>
      </w:r>
    </w:p>
    <w:p w:rsidR="003D6C17" w:rsidRPr="003D6C17" w:rsidRDefault="003D6C17" w:rsidP="003D6C17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>11-й ряд: 6 черных бисеринок (фото №14),</w:t>
      </w:r>
    </w:p>
    <w:p w:rsidR="003D6C17" w:rsidRPr="003D6C17" w:rsidRDefault="003D6C17" w:rsidP="003D6C17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>12-й ряд: 4 черных бисеринки.</w:t>
      </w:r>
    </w:p>
    <w:p w:rsidR="003D6C17" w:rsidRPr="003D6C17" w:rsidRDefault="003D6C17" w:rsidP="003D6C17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>Осталось на кончики усов прикрепить по черной бисеринке и придать изделию сферическую форму.</w:t>
      </w:r>
    </w:p>
    <w:p w:rsidR="007D7EC0" w:rsidRDefault="003D6C17" w:rsidP="003D6C17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C17">
        <w:rPr>
          <w:rFonts w:ascii="Times New Roman" w:hAnsi="Times New Roman" w:cs="Times New Roman"/>
          <w:sz w:val="24"/>
          <w:szCs w:val="24"/>
        </w:rPr>
        <w:t>Божья коровка готова!</w:t>
      </w:r>
    </w:p>
    <w:p w:rsidR="003D76A5" w:rsidRDefault="003D76A5" w:rsidP="003D6C1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1277" w:rsidRPr="003D6C17" w:rsidRDefault="00E21277" w:rsidP="003D6C1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52950" cy="2533650"/>
            <wp:effectExtent l="19050" t="0" r="0" b="0"/>
            <wp:docPr id="4" name="Рисунок 1" descr="https://fsd.compedu.ru/html/2019/08/21/i_5d5d0e072a40d/phpn1TWil_Kejs-did.-mat.-po-bozh.korovke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compedu.ru/html/2019/08/21/i_5d5d0e072a40d/phpn1TWil_Kejs-did.-mat.-po-bozh.korovke_16.jpe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553" cy="253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C0" w:rsidRPr="003D6C17" w:rsidRDefault="007D7EC0" w:rsidP="00363871">
      <w:pPr>
        <w:rPr>
          <w:rFonts w:ascii="Times New Roman" w:hAnsi="Times New Roman" w:cs="Times New Roman"/>
          <w:sz w:val="24"/>
          <w:szCs w:val="24"/>
        </w:rPr>
      </w:pPr>
    </w:p>
    <w:p w:rsidR="00363871" w:rsidRPr="003D6C17" w:rsidRDefault="00363871" w:rsidP="00363871">
      <w:pPr>
        <w:rPr>
          <w:rFonts w:ascii="Times New Roman" w:hAnsi="Times New Roman" w:cs="Times New Roman"/>
          <w:sz w:val="24"/>
          <w:szCs w:val="24"/>
        </w:rPr>
      </w:pPr>
    </w:p>
    <w:p w:rsidR="00363871" w:rsidRPr="003D6C17" w:rsidRDefault="00363871" w:rsidP="00363871">
      <w:pPr>
        <w:rPr>
          <w:rFonts w:ascii="Times New Roman" w:hAnsi="Times New Roman" w:cs="Times New Roman"/>
          <w:sz w:val="24"/>
          <w:szCs w:val="24"/>
        </w:rPr>
      </w:pPr>
    </w:p>
    <w:p w:rsidR="00363871" w:rsidRPr="003D6C17" w:rsidRDefault="00363871" w:rsidP="00363871">
      <w:pPr>
        <w:rPr>
          <w:rFonts w:ascii="Times New Roman" w:hAnsi="Times New Roman" w:cs="Times New Roman"/>
          <w:sz w:val="24"/>
          <w:szCs w:val="24"/>
        </w:rPr>
      </w:pPr>
    </w:p>
    <w:p w:rsidR="00363871" w:rsidRPr="003D6C17" w:rsidRDefault="00363871" w:rsidP="00363871">
      <w:pPr>
        <w:rPr>
          <w:rFonts w:ascii="Times New Roman" w:hAnsi="Times New Roman" w:cs="Times New Roman"/>
          <w:sz w:val="24"/>
          <w:szCs w:val="24"/>
        </w:rPr>
      </w:pPr>
    </w:p>
    <w:p w:rsidR="00363871" w:rsidRDefault="00363871" w:rsidP="00363871"/>
    <w:p w:rsidR="00363871" w:rsidRDefault="00363871" w:rsidP="00363871"/>
    <w:p w:rsidR="00363871" w:rsidRDefault="00363871" w:rsidP="00363871"/>
    <w:p w:rsidR="00363871" w:rsidRDefault="00363871" w:rsidP="00363871"/>
    <w:p w:rsidR="00363871" w:rsidRDefault="00363871" w:rsidP="00363871"/>
    <w:p w:rsidR="00363871" w:rsidRDefault="00363871" w:rsidP="00363871"/>
    <w:p w:rsidR="00363871" w:rsidRDefault="00363871" w:rsidP="00363871"/>
    <w:p w:rsidR="00363871" w:rsidRDefault="00363871" w:rsidP="00363871"/>
    <w:p w:rsidR="00FC5352" w:rsidRDefault="00FC5352"/>
    <w:sectPr w:rsidR="00FC5352" w:rsidSect="003D76A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1425F"/>
    <w:multiLevelType w:val="multilevel"/>
    <w:tmpl w:val="018C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400E3"/>
    <w:multiLevelType w:val="multilevel"/>
    <w:tmpl w:val="6DFCB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D6AA0"/>
    <w:multiLevelType w:val="multilevel"/>
    <w:tmpl w:val="A348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37C"/>
    <w:rsid w:val="00270B40"/>
    <w:rsid w:val="00363871"/>
    <w:rsid w:val="003D6C17"/>
    <w:rsid w:val="003D76A5"/>
    <w:rsid w:val="005B7344"/>
    <w:rsid w:val="007D7EC0"/>
    <w:rsid w:val="008154FA"/>
    <w:rsid w:val="008D1691"/>
    <w:rsid w:val="00A90313"/>
    <w:rsid w:val="00AA3EBE"/>
    <w:rsid w:val="00CD337C"/>
    <w:rsid w:val="00E21277"/>
    <w:rsid w:val="00FC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FA"/>
  </w:style>
  <w:style w:type="paragraph" w:styleId="3">
    <w:name w:val="heading 3"/>
    <w:basedOn w:val="a"/>
    <w:link w:val="30"/>
    <w:uiPriority w:val="9"/>
    <w:qFormat/>
    <w:rsid w:val="00363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638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33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3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6387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638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3638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youtu.be/BNoq03QnuoA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youtu.be/umtXiWnUeVo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hyperlink" Target="https://youtu.be/qU3dXUVe0uQ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7</cp:revision>
  <dcterms:created xsi:type="dcterms:W3CDTF">2020-10-19T08:05:00Z</dcterms:created>
  <dcterms:modified xsi:type="dcterms:W3CDTF">2020-10-22T08:36:00Z</dcterms:modified>
</cp:coreProperties>
</file>